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56" w:type="dxa"/>
        <w:tblLook w:val="04A0" w:firstRow="1" w:lastRow="0" w:firstColumn="1" w:lastColumn="0" w:noHBand="0" w:noVBand="1"/>
      </w:tblPr>
      <w:tblGrid>
        <w:gridCol w:w="7905"/>
        <w:gridCol w:w="2551"/>
      </w:tblGrid>
      <w:tr w:rsidR="00DA25EE" w:rsidRPr="00454248" w14:paraId="65CCDEB6" w14:textId="77777777" w:rsidTr="00454248">
        <w:tc>
          <w:tcPr>
            <w:tcW w:w="10456" w:type="dxa"/>
            <w:gridSpan w:val="2"/>
            <w:shd w:val="clear" w:color="auto" w:fill="auto"/>
            <w:vAlign w:val="center"/>
            <w:hideMark/>
          </w:tcPr>
          <w:p w14:paraId="150B190E" w14:textId="77777777" w:rsidR="00DA25EE" w:rsidRPr="00454248" w:rsidRDefault="00DA25EE" w:rsidP="004542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โครงการสอน สาระการเรียนรู้ สังคมศึกษา และวัฒนธรรม</w:t>
            </w:r>
          </w:p>
        </w:tc>
      </w:tr>
      <w:tr w:rsidR="00DA25EE" w:rsidRPr="00454248" w14:paraId="42353F17" w14:textId="77777777" w:rsidTr="00454248">
        <w:trPr>
          <w:trHeight w:val="561"/>
        </w:trPr>
        <w:tc>
          <w:tcPr>
            <w:tcW w:w="10456" w:type="dxa"/>
            <w:gridSpan w:val="2"/>
            <w:shd w:val="clear" w:color="auto" w:fill="auto"/>
            <w:vAlign w:val="center"/>
            <w:hideMark/>
          </w:tcPr>
          <w:p w14:paraId="7F88E7E5" w14:textId="77777777" w:rsidR="00DA25EE" w:rsidRPr="00454248" w:rsidRDefault="00DA25EE" w:rsidP="004542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ชั้นประถมศึกษาปีที่ </w:t>
            </w:r>
            <w:r w:rsidRPr="004542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  <w:tr w:rsidR="00DA25EE" w:rsidRPr="00454248" w14:paraId="20A702C4" w14:textId="77777777" w:rsidTr="00454248">
        <w:tc>
          <w:tcPr>
            <w:tcW w:w="7905" w:type="dxa"/>
            <w:shd w:val="clear" w:color="auto" w:fill="auto"/>
            <w:vAlign w:val="center"/>
            <w:hideMark/>
          </w:tcPr>
          <w:p w14:paraId="0FC23BC9" w14:textId="688218EE" w:rsidR="00DA25EE" w:rsidRPr="00454248" w:rsidRDefault="00DA25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</w:t>
            </w:r>
            <w:r w:rsidR="003069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การป้องกันการทุจริต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97C4D1C" w14:textId="77777777" w:rsidR="00DA25EE" w:rsidRPr="00454248" w:rsidRDefault="00DA25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 คาบ / สัปดาห์</w:t>
            </w:r>
          </w:p>
        </w:tc>
      </w:tr>
      <w:tr w:rsidR="00DA25EE" w:rsidRPr="00454248" w14:paraId="57E24693" w14:textId="77777777" w:rsidTr="00454248">
        <w:tc>
          <w:tcPr>
            <w:tcW w:w="7905" w:type="dxa"/>
            <w:shd w:val="clear" w:color="auto" w:fill="auto"/>
            <w:vAlign w:val="center"/>
            <w:hideMark/>
          </w:tcPr>
          <w:p w14:paraId="4221D9A4" w14:textId="74BBCB02" w:rsidR="00DA25EE" w:rsidRPr="00454248" w:rsidRDefault="009825D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DA25EE" w:rsidRPr="00454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 สัปดาห์ / ภาคเรียน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7A74A83" w14:textId="77777777" w:rsidR="00DA25EE" w:rsidRPr="00454248" w:rsidRDefault="00DA25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4542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DA25EE" w:rsidRPr="00454248" w14:paraId="225570E8" w14:textId="77777777" w:rsidTr="00454248">
        <w:tc>
          <w:tcPr>
            <w:tcW w:w="7905" w:type="dxa"/>
            <w:shd w:val="clear" w:color="auto" w:fill="auto"/>
            <w:vAlign w:val="center"/>
            <w:hideMark/>
          </w:tcPr>
          <w:p w14:paraId="1EBA5E14" w14:textId="33E55660" w:rsidR="00DA25EE" w:rsidRPr="00454248" w:rsidRDefault="00DA25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2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ครูผู้สอน นา</w:t>
            </w:r>
            <w:r w:rsidR="00304D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งสาวภัสราภรณ์  ใจข้อ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EB7F596" w14:textId="69F02447" w:rsidR="00DA25EE" w:rsidRPr="00454248" w:rsidRDefault="004F7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 256</w:t>
            </w:r>
            <w:r w:rsidR="00304D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</w:tbl>
    <w:p w14:paraId="42D94009" w14:textId="77777777" w:rsidR="00FF7870" w:rsidRPr="00DA25EE" w:rsidRDefault="00FF7870" w:rsidP="0014496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09"/>
        <w:gridCol w:w="3260"/>
        <w:gridCol w:w="1134"/>
        <w:gridCol w:w="851"/>
        <w:gridCol w:w="992"/>
        <w:gridCol w:w="850"/>
        <w:gridCol w:w="993"/>
      </w:tblGrid>
      <w:tr w:rsidR="00FF7870" w:rsidRPr="00FA1E8F" w14:paraId="5A8050AC" w14:textId="77777777" w:rsidTr="005D5AAC">
        <w:trPr>
          <w:trHeight w:val="634"/>
        </w:trPr>
        <w:tc>
          <w:tcPr>
            <w:tcW w:w="1951" w:type="dxa"/>
            <w:vMerge w:val="restart"/>
          </w:tcPr>
          <w:p w14:paraId="237A6540" w14:textId="77777777" w:rsidR="00FF7870" w:rsidRPr="00FA1E8F" w:rsidRDefault="00FF7870" w:rsidP="00F976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8B02C5" w14:textId="77777777" w:rsidR="00FF7870" w:rsidRPr="00FA1E8F" w:rsidRDefault="00FF7870" w:rsidP="00F976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F61416" w14:textId="77777777" w:rsidR="00FF7870" w:rsidRPr="00FA1E8F" w:rsidRDefault="0098687F" w:rsidP="00F976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E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709" w:type="dxa"/>
            <w:vMerge w:val="restart"/>
          </w:tcPr>
          <w:p w14:paraId="7F6D65A2" w14:textId="77777777" w:rsidR="00FF7870" w:rsidRPr="00FA1E8F" w:rsidRDefault="00FF7870" w:rsidP="00F976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2E0E94C" w14:textId="77777777" w:rsidR="00FF7870" w:rsidRPr="00FA1E8F" w:rsidRDefault="00FF7870" w:rsidP="00F976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62BC3D" w14:textId="77777777" w:rsidR="00FF7870" w:rsidRPr="00FA1E8F" w:rsidRDefault="00FF7870" w:rsidP="00F976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E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</w:t>
            </w:r>
          </w:p>
        </w:tc>
        <w:tc>
          <w:tcPr>
            <w:tcW w:w="3260" w:type="dxa"/>
            <w:vMerge w:val="restart"/>
          </w:tcPr>
          <w:p w14:paraId="4BDC2968" w14:textId="77777777" w:rsidR="00FF7870" w:rsidRPr="00FA1E8F" w:rsidRDefault="00FF7870" w:rsidP="00F976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2D4BED" w14:textId="77777777" w:rsidR="00FF7870" w:rsidRPr="00FA1E8F" w:rsidRDefault="00FF7870" w:rsidP="00F976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C6B86F" w14:textId="77777777" w:rsidR="00FF7870" w:rsidRPr="00FA1E8F" w:rsidRDefault="00FF7870" w:rsidP="00F976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E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  <w:p w14:paraId="4E9E6565" w14:textId="77777777" w:rsidR="00FF7870" w:rsidRPr="00FA1E8F" w:rsidRDefault="00FF7870" w:rsidP="00F976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</w:tcPr>
          <w:p w14:paraId="2DA4C330" w14:textId="77777777" w:rsidR="00FF7870" w:rsidRPr="00FA1E8F" w:rsidRDefault="00FF7870" w:rsidP="00F976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4E0C6B4" w14:textId="77777777" w:rsidR="00FF7870" w:rsidRPr="00FA1E8F" w:rsidRDefault="00FF7870" w:rsidP="00F976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33BF0E" w14:textId="77777777" w:rsidR="00FF7870" w:rsidRPr="00FA1E8F" w:rsidRDefault="00FF7870" w:rsidP="00F976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E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851" w:type="dxa"/>
            <w:vMerge w:val="restart"/>
          </w:tcPr>
          <w:p w14:paraId="023569DC" w14:textId="77777777" w:rsidR="00FF7870" w:rsidRPr="00FA1E8F" w:rsidRDefault="00FF7870" w:rsidP="00F976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2AD45E" w14:textId="77777777" w:rsidR="00FF7870" w:rsidRPr="00FA1E8F" w:rsidRDefault="00FF7870" w:rsidP="00F976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42203E0" w14:textId="77777777" w:rsidR="00FF7870" w:rsidRPr="00FA1E8F" w:rsidRDefault="00FF7870" w:rsidP="00F976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E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842" w:type="dxa"/>
            <w:gridSpan w:val="2"/>
          </w:tcPr>
          <w:p w14:paraId="67FB7E2A" w14:textId="77777777" w:rsidR="00FF7870" w:rsidRPr="00FA1E8F" w:rsidRDefault="00FF7870" w:rsidP="009868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E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สัดส่วนการวัดและการประเมินผล</w:t>
            </w:r>
          </w:p>
        </w:tc>
        <w:tc>
          <w:tcPr>
            <w:tcW w:w="993" w:type="dxa"/>
            <w:vMerge w:val="restart"/>
          </w:tcPr>
          <w:p w14:paraId="362410A3" w14:textId="77777777" w:rsidR="00FF7870" w:rsidRPr="00FA1E8F" w:rsidRDefault="00FF7870" w:rsidP="00FF78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9F0EF7" w14:textId="77777777" w:rsidR="00FF7870" w:rsidRPr="00FA1E8F" w:rsidRDefault="00FF7870" w:rsidP="00FF78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0DD3BA" w14:textId="77777777" w:rsidR="00FF7870" w:rsidRPr="00FA1E8F" w:rsidRDefault="00FF7870" w:rsidP="00F976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E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F7870" w:rsidRPr="00FA1E8F" w14:paraId="0201041D" w14:textId="77777777" w:rsidTr="005D5AAC">
        <w:tc>
          <w:tcPr>
            <w:tcW w:w="1951" w:type="dxa"/>
            <w:vMerge/>
          </w:tcPr>
          <w:p w14:paraId="07A3C8FB" w14:textId="77777777" w:rsidR="00FF7870" w:rsidRPr="00FA1E8F" w:rsidRDefault="00FF7870" w:rsidP="00F976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3161E747" w14:textId="77777777" w:rsidR="00FF7870" w:rsidRPr="00FA1E8F" w:rsidRDefault="00FF7870" w:rsidP="00F976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13F25B13" w14:textId="77777777" w:rsidR="00FF7870" w:rsidRPr="00FA1E8F" w:rsidRDefault="00FF7870" w:rsidP="00F976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539C97EE" w14:textId="77777777" w:rsidR="00FF7870" w:rsidRPr="00FA1E8F" w:rsidRDefault="00FF7870" w:rsidP="00F976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14:paraId="397D6FDC" w14:textId="77777777" w:rsidR="00FF7870" w:rsidRPr="00FA1E8F" w:rsidRDefault="00FF7870" w:rsidP="00F976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C392211" w14:textId="77777777" w:rsidR="00FF7870" w:rsidRPr="00FA1E8F" w:rsidRDefault="00FF7870" w:rsidP="00F976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E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คะแนนเก็บ</w:t>
            </w:r>
          </w:p>
        </w:tc>
        <w:tc>
          <w:tcPr>
            <w:tcW w:w="850" w:type="dxa"/>
          </w:tcPr>
          <w:p w14:paraId="56DCA32B" w14:textId="77777777" w:rsidR="00FF7870" w:rsidRPr="00FA1E8F" w:rsidRDefault="00FF7870" w:rsidP="00F976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E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ปลายภาค</w:t>
            </w:r>
          </w:p>
        </w:tc>
        <w:tc>
          <w:tcPr>
            <w:tcW w:w="993" w:type="dxa"/>
            <w:vMerge/>
          </w:tcPr>
          <w:p w14:paraId="696C7CEA" w14:textId="77777777" w:rsidR="00FF7870" w:rsidRPr="00FA1E8F" w:rsidRDefault="00FF7870" w:rsidP="00FF78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7870" w:rsidRPr="00FA1E8F" w14:paraId="3400C40C" w14:textId="77777777" w:rsidTr="005D5AAC">
        <w:trPr>
          <w:trHeight w:val="239"/>
        </w:trPr>
        <w:tc>
          <w:tcPr>
            <w:tcW w:w="1951" w:type="dxa"/>
            <w:vMerge/>
          </w:tcPr>
          <w:p w14:paraId="7C077D9C" w14:textId="77777777" w:rsidR="00FF7870" w:rsidRPr="00FA1E8F" w:rsidRDefault="00FF7870" w:rsidP="00F976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466AC8E7" w14:textId="77777777" w:rsidR="00FF7870" w:rsidRPr="00FA1E8F" w:rsidRDefault="00FF7870" w:rsidP="00F976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09AA20A9" w14:textId="77777777" w:rsidR="00FF7870" w:rsidRPr="00FA1E8F" w:rsidRDefault="00FF7870" w:rsidP="00F976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5EB3A598" w14:textId="77777777" w:rsidR="00FF7870" w:rsidRPr="00FA1E8F" w:rsidRDefault="00FF7870" w:rsidP="00F976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14:paraId="2CE4ACE2" w14:textId="77777777" w:rsidR="00FF7870" w:rsidRPr="00FA1E8F" w:rsidRDefault="00FF7870" w:rsidP="00F976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BC92CD2" w14:textId="77777777" w:rsidR="00FF7870" w:rsidRPr="00FA1E8F" w:rsidRDefault="00FF7870" w:rsidP="00F976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E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70</w:t>
            </w:r>
          </w:p>
        </w:tc>
        <w:tc>
          <w:tcPr>
            <w:tcW w:w="850" w:type="dxa"/>
          </w:tcPr>
          <w:p w14:paraId="4FC96282" w14:textId="77777777" w:rsidR="00FF7870" w:rsidRPr="00FA1E8F" w:rsidRDefault="00FF7870" w:rsidP="00F976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E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993" w:type="dxa"/>
            <w:vMerge/>
          </w:tcPr>
          <w:p w14:paraId="7BD4F67B" w14:textId="77777777" w:rsidR="00FF7870" w:rsidRPr="00FA1E8F" w:rsidRDefault="00FF7870" w:rsidP="00FF78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3330F" w:rsidRPr="00FA1E8F" w14:paraId="4558C489" w14:textId="77777777" w:rsidTr="0083330F">
        <w:trPr>
          <w:trHeight w:val="239"/>
        </w:trPr>
        <w:tc>
          <w:tcPr>
            <w:tcW w:w="1951" w:type="dxa"/>
            <w:vMerge w:val="restart"/>
          </w:tcPr>
          <w:p w14:paraId="660C3A29" w14:textId="22081F42" w:rsidR="0083330F" w:rsidRPr="00FA1E8F" w:rsidRDefault="00F128DA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  <w:r w:rsidR="008333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83330F" w:rsidRPr="00CC0B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STRONG / </w:t>
            </w:r>
            <w:r w:rsidR="0083330F" w:rsidRPr="00CC0B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จิตพอเพียงต่อต้านการ</w:t>
            </w:r>
            <w:r w:rsidR="0083330F" w:rsidRPr="00CC0B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3330F" w:rsidRPr="00CC0B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ทุจริต</w:t>
            </w:r>
          </w:p>
        </w:tc>
        <w:tc>
          <w:tcPr>
            <w:tcW w:w="709" w:type="dxa"/>
            <w:vAlign w:val="center"/>
          </w:tcPr>
          <w:p w14:paraId="7E202A6E" w14:textId="77777777" w:rsidR="0083330F" w:rsidRPr="007F7844" w:rsidRDefault="0083330F" w:rsidP="004542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14:paraId="3308C19C" w14:textId="77777777" w:rsidR="0083330F" w:rsidRDefault="0083330F" w:rsidP="004542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FC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การสร้างจิตส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3330F">
              <w:rPr>
                <w:rFonts w:ascii="TH SarabunPSK" w:hAnsi="TH SarabunPSK" w:cs="TH SarabunPSK"/>
                <w:sz w:val="32"/>
                <w:szCs w:val="32"/>
                <w:cs/>
              </w:rPr>
              <w:t>นึกคว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83330F">
              <w:rPr>
                <w:rFonts w:ascii="TH SarabunPSK" w:hAnsi="TH SarabunPSK" w:cs="TH SarabunPSK"/>
                <w:sz w:val="32"/>
                <w:szCs w:val="32"/>
                <w:cs/>
              </w:rPr>
              <w:t>มพอเพียง</w:t>
            </w:r>
          </w:p>
          <w:p w14:paraId="71F85D0E" w14:textId="77777777" w:rsidR="0083330F" w:rsidRDefault="0083330F" w:rsidP="004542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FC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C2FC4">
              <w:rPr>
                <w:rFonts w:ascii="TH SarabunPSK" w:hAnsi="TH SarabunPSK" w:cs="TH SarabunPSK"/>
                <w:sz w:val="32"/>
                <w:szCs w:val="32"/>
                <w:cs/>
              </w:rPr>
              <w:t>ความตื่นรู้ / ความรู้</w:t>
            </w:r>
            <w:r w:rsidRPr="002C2F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016C4B1" w14:textId="77777777" w:rsidR="0083330F" w:rsidRPr="007F7844" w:rsidRDefault="0083330F" w:rsidP="004542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FC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C2FC4">
              <w:rPr>
                <w:rFonts w:ascii="TH SarabunPSK" w:hAnsi="TH SarabunPSK" w:cs="TH SarabunPSK"/>
                <w:sz w:val="32"/>
                <w:szCs w:val="32"/>
                <w:cs/>
              </w:rPr>
              <w:t>ความเอื้ออาทร</w:t>
            </w:r>
          </w:p>
        </w:tc>
        <w:tc>
          <w:tcPr>
            <w:tcW w:w="1134" w:type="dxa"/>
            <w:vAlign w:val="center"/>
          </w:tcPr>
          <w:p w14:paraId="648495A3" w14:textId="79952BC5" w:rsidR="0083330F" w:rsidRPr="00FA1E8F" w:rsidRDefault="00454248" w:rsidP="0010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F128DA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C63C67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  <w:vAlign w:val="center"/>
          </w:tcPr>
          <w:p w14:paraId="4D6D782A" w14:textId="77777777" w:rsidR="0083330F" w:rsidRPr="00FA1E8F" w:rsidRDefault="00E8716F" w:rsidP="0010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vAlign w:val="center"/>
          </w:tcPr>
          <w:p w14:paraId="7BA7B6F3" w14:textId="77777777" w:rsidR="0083330F" w:rsidRPr="00FA1E8F" w:rsidRDefault="0083330F" w:rsidP="000A2A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14:paraId="6C22845B" w14:textId="77777777" w:rsidR="0083330F" w:rsidRPr="00FA1E8F" w:rsidRDefault="0083330F" w:rsidP="000A2A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vMerge w:val="restart"/>
          </w:tcPr>
          <w:p w14:paraId="033C8F79" w14:textId="77777777" w:rsidR="0083330F" w:rsidRPr="00FA1E8F" w:rsidRDefault="0083330F" w:rsidP="008333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330F">
              <w:rPr>
                <w:rFonts w:ascii="TH SarabunPSK" w:hAnsi="TH SarabunPSK" w:cs="TH SarabunPSK"/>
                <w:sz w:val="28"/>
                <w:cs/>
              </w:rPr>
              <w:t>หลักสูตรต้านทุจริตศึกษา</w:t>
            </w:r>
          </w:p>
        </w:tc>
      </w:tr>
      <w:tr w:rsidR="0083330F" w:rsidRPr="00FA1E8F" w14:paraId="303073FB" w14:textId="77777777" w:rsidTr="00454248">
        <w:trPr>
          <w:trHeight w:val="239"/>
        </w:trPr>
        <w:tc>
          <w:tcPr>
            <w:tcW w:w="1951" w:type="dxa"/>
            <w:vMerge/>
          </w:tcPr>
          <w:p w14:paraId="7978A2B8" w14:textId="77777777" w:rsidR="0083330F" w:rsidRDefault="0083330F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40773B7" w14:textId="77777777" w:rsidR="0083330F" w:rsidRPr="007F7844" w:rsidRDefault="0083330F" w:rsidP="004542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60" w:type="dxa"/>
          </w:tcPr>
          <w:p w14:paraId="4CEF0B85" w14:textId="77777777" w:rsidR="0083330F" w:rsidRDefault="0083330F" w:rsidP="004542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FC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C2FC4">
              <w:rPr>
                <w:rFonts w:ascii="TH SarabunPSK" w:hAnsi="TH SarabunPSK" w:cs="TH SarabunPSK"/>
                <w:sz w:val="32"/>
                <w:szCs w:val="32"/>
                <w:cs/>
              </w:rPr>
              <w:t>ความโปร่งใส</w:t>
            </w:r>
            <w:r w:rsidRPr="002C2FC4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2C2FC4">
              <w:rPr>
                <w:rFonts w:ascii="TH SarabunPSK" w:hAnsi="TH SarabunPSK" w:cs="TH SarabunPSK"/>
                <w:sz w:val="32"/>
                <w:szCs w:val="32"/>
                <w:cs/>
              </w:rPr>
              <w:t>ต่อต้านทุจริต</w:t>
            </w:r>
            <w:r w:rsidRPr="002C2F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999D792" w14:textId="77777777" w:rsidR="0083330F" w:rsidRPr="002C2FC4" w:rsidRDefault="0083330F" w:rsidP="004542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FC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C2FC4">
              <w:rPr>
                <w:rFonts w:ascii="TH SarabunPSK" w:hAnsi="TH SarabunPSK" w:cs="TH SarabunPSK"/>
                <w:sz w:val="32"/>
                <w:szCs w:val="32"/>
                <w:cs/>
              </w:rPr>
              <w:t>มุ่งไปข้างหน้า</w:t>
            </w:r>
            <w:r w:rsidRPr="002C2F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DEF9EE1" w14:textId="1E51E21A" w:rsidR="0083330F" w:rsidRPr="00FA1E8F" w:rsidRDefault="00C63C67" w:rsidP="0010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4-6</w:t>
            </w:r>
          </w:p>
        </w:tc>
        <w:tc>
          <w:tcPr>
            <w:tcW w:w="851" w:type="dxa"/>
            <w:vAlign w:val="center"/>
          </w:tcPr>
          <w:p w14:paraId="1CAF0956" w14:textId="77777777" w:rsidR="0083330F" w:rsidRPr="00FA1E8F" w:rsidRDefault="00E8716F" w:rsidP="0010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vAlign w:val="center"/>
          </w:tcPr>
          <w:p w14:paraId="0205FBCB" w14:textId="77777777" w:rsidR="0083330F" w:rsidRPr="00FA1E8F" w:rsidRDefault="0083330F" w:rsidP="000A2A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14:paraId="3A993C2A" w14:textId="77777777" w:rsidR="0083330F" w:rsidRPr="00FA1E8F" w:rsidRDefault="0083330F" w:rsidP="000A2A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vMerge/>
            <w:vAlign w:val="center"/>
          </w:tcPr>
          <w:p w14:paraId="23A5F18D" w14:textId="77777777" w:rsidR="0083330F" w:rsidRPr="00FA1E8F" w:rsidRDefault="0083330F" w:rsidP="000A2A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330F" w:rsidRPr="00FA1E8F" w14:paraId="71303513" w14:textId="77777777" w:rsidTr="0083330F">
        <w:trPr>
          <w:trHeight w:val="239"/>
        </w:trPr>
        <w:tc>
          <w:tcPr>
            <w:tcW w:w="1951" w:type="dxa"/>
            <w:vMerge w:val="restart"/>
          </w:tcPr>
          <w:p w14:paraId="4DDE4225" w14:textId="27142DE4" w:rsidR="0083330F" w:rsidRDefault="00F128DA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8333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="0083330F" w:rsidRPr="00CC0B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พลเมืองกับความรับผิดชอบต่อสังคม</w:t>
            </w:r>
          </w:p>
        </w:tc>
        <w:tc>
          <w:tcPr>
            <w:tcW w:w="709" w:type="dxa"/>
            <w:vAlign w:val="center"/>
          </w:tcPr>
          <w:p w14:paraId="629C56BD" w14:textId="77777777" w:rsidR="0083330F" w:rsidRDefault="0083330F" w:rsidP="004542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</w:tcPr>
          <w:p w14:paraId="22B86D93" w14:textId="77777777" w:rsidR="0083330F" w:rsidRPr="007F7844" w:rsidRDefault="0083330F" w:rsidP="008333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2FC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C2FC4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เรื่องการเคารพสิทธิหน้าที่ต่อตนเอง</w:t>
            </w:r>
            <w:r w:rsidRPr="002C2F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C2FC4">
              <w:rPr>
                <w:rFonts w:ascii="TH SarabunPSK" w:hAnsi="TH SarabunPSK" w:cs="TH SarabunPSK"/>
                <w:sz w:val="32"/>
                <w:szCs w:val="32"/>
                <w:cs/>
              </w:rPr>
              <w:t>และผู้อื่น</w:t>
            </w:r>
            <w:r w:rsidRPr="0083330F">
              <w:rPr>
                <w:rFonts w:ascii="TH SarabunPSK" w:hAnsi="TH SarabunPSK" w:cs="TH SarabunPSK"/>
                <w:sz w:val="32"/>
                <w:szCs w:val="32"/>
                <w:cs/>
              </w:rPr>
              <w:t>ที่มีต่อประเทศชาติ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8505CDF" w14:textId="12471CFE" w:rsidR="0083330F" w:rsidRPr="00FA1E8F" w:rsidRDefault="00C63C67" w:rsidP="0010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7-10</w:t>
            </w:r>
          </w:p>
        </w:tc>
        <w:tc>
          <w:tcPr>
            <w:tcW w:w="851" w:type="dxa"/>
            <w:vAlign w:val="center"/>
          </w:tcPr>
          <w:p w14:paraId="5E07A0E4" w14:textId="43A2E3B2" w:rsidR="0083330F" w:rsidRPr="00FA1E8F" w:rsidRDefault="00C63C67" w:rsidP="0010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vAlign w:val="center"/>
          </w:tcPr>
          <w:p w14:paraId="65B42869" w14:textId="77777777" w:rsidR="0083330F" w:rsidRPr="00FA1E8F" w:rsidRDefault="0083330F" w:rsidP="000A2A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14:paraId="4B7F3F54" w14:textId="77777777" w:rsidR="0083330F" w:rsidRPr="00FA1E8F" w:rsidRDefault="0083330F" w:rsidP="000A2A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vMerge w:val="restart"/>
          </w:tcPr>
          <w:p w14:paraId="6BAD44AB" w14:textId="77777777" w:rsidR="0083330F" w:rsidRPr="00FA1E8F" w:rsidRDefault="0083330F" w:rsidP="008333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330F">
              <w:rPr>
                <w:rFonts w:ascii="TH SarabunPSK" w:hAnsi="TH SarabunPSK" w:cs="TH SarabunPSK"/>
                <w:sz w:val="28"/>
                <w:cs/>
              </w:rPr>
              <w:t>หลักสูตรต้านทุจริตศึกษา</w:t>
            </w:r>
          </w:p>
        </w:tc>
      </w:tr>
      <w:tr w:rsidR="0083330F" w:rsidRPr="00FA1E8F" w14:paraId="5FA163E1" w14:textId="77777777" w:rsidTr="00454248">
        <w:trPr>
          <w:trHeight w:val="239"/>
        </w:trPr>
        <w:tc>
          <w:tcPr>
            <w:tcW w:w="1951" w:type="dxa"/>
            <w:vMerge/>
          </w:tcPr>
          <w:p w14:paraId="61711BC0" w14:textId="77777777" w:rsidR="0083330F" w:rsidRDefault="0083330F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14:paraId="4B428CB6" w14:textId="77777777" w:rsidR="0083330F" w:rsidRDefault="0083330F" w:rsidP="004542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</w:tcPr>
          <w:p w14:paraId="531CF48A" w14:textId="77777777" w:rsidR="0083330F" w:rsidRPr="002C2FC4" w:rsidRDefault="0083330F" w:rsidP="004542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FC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C2FC4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 กฎ กติกา กฎหมาย</w:t>
            </w:r>
          </w:p>
        </w:tc>
        <w:tc>
          <w:tcPr>
            <w:tcW w:w="1134" w:type="dxa"/>
            <w:vAlign w:val="center"/>
          </w:tcPr>
          <w:p w14:paraId="18DE247B" w14:textId="781C1987" w:rsidR="0083330F" w:rsidRPr="00FA1E8F" w:rsidRDefault="00C63C67" w:rsidP="0010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11-13</w:t>
            </w:r>
          </w:p>
        </w:tc>
        <w:tc>
          <w:tcPr>
            <w:tcW w:w="851" w:type="dxa"/>
            <w:vAlign w:val="center"/>
          </w:tcPr>
          <w:p w14:paraId="1D2A4E10" w14:textId="199A4530" w:rsidR="0083330F" w:rsidRPr="00FA1E8F" w:rsidRDefault="00C63C67" w:rsidP="0010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vAlign w:val="center"/>
          </w:tcPr>
          <w:p w14:paraId="7B018B4F" w14:textId="77777777" w:rsidR="0083330F" w:rsidRPr="00FA1E8F" w:rsidRDefault="0083330F" w:rsidP="000A2A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14:paraId="054A4B31" w14:textId="77777777" w:rsidR="0083330F" w:rsidRPr="00FA1E8F" w:rsidRDefault="0083330F" w:rsidP="000A2A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vMerge/>
            <w:vAlign w:val="center"/>
          </w:tcPr>
          <w:p w14:paraId="0E334316" w14:textId="77777777" w:rsidR="0083330F" w:rsidRPr="00FA1E8F" w:rsidRDefault="0083330F" w:rsidP="000A2A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330F" w:rsidRPr="00FA1E8F" w14:paraId="561BE0A4" w14:textId="77777777" w:rsidTr="00454248">
        <w:trPr>
          <w:trHeight w:val="239"/>
        </w:trPr>
        <w:tc>
          <w:tcPr>
            <w:tcW w:w="1951" w:type="dxa"/>
            <w:vMerge/>
          </w:tcPr>
          <w:p w14:paraId="4D81941E" w14:textId="77777777" w:rsidR="0083330F" w:rsidRDefault="0083330F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14:paraId="7F1C1385" w14:textId="77777777" w:rsidR="0083330F" w:rsidRDefault="0083330F" w:rsidP="004542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</w:tcPr>
          <w:p w14:paraId="7325C03C" w14:textId="77777777" w:rsidR="0083330F" w:rsidRPr="002C2FC4" w:rsidRDefault="0083330F" w:rsidP="008333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FC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C2F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ความรับผิดชอบ </w:t>
            </w:r>
            <w:r w:rsidRPr="0083330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83330F">
              <w:rPr>
                <w:rFonts w:ascii="TH SarabunPSK" w:hAnsi="TH SarabunPSK" w:cs="TH SarabunPSK"/>
                <w:sz w:val="32"/>
                <w:szCs w:val="32"/>
                <w:cs/>
              </w:rPr>
              <w:t>ต่อประเทศชาติ</w:t>
            </w:r>
            <w:r w:rsidRPr="0083330F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A4CC5CC" w14:textId="25003029" w:rsidR="0083330F" w:rsidRPr="00FA1E8F" w:rsidRDefault="00C63C67" w:rsidP="0010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14-1</w:t>
            </w:r>
            <w:r w:rsidR="00023453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51" w:type="dxa"/>
            <w:vAlign w:val="center"/>
          </w:tcPr>
          <w:p w14:paraId="3E4CCA4C" w14:textId="41F09FDC" w:rsidR="0083330F" w:rsidRPr="00FA1E8F" w:rsidRDefault="00023453" w:rsidP="0010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vAlign w:val="center"/>
          </w:tcPr>
          <w:p w14:paraId="22F99F60" w14:textId="77777777" w:rsidR="0083330F" w:rsidRPr="00FA1E8F" w:rsidRDefault="0083330F" w:rsidP="000A2A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14:paraId="5D63F094" w14:textId="77777777" w:rsidR="0083330F" w:rsidRPr="00FA1E8F" w:rsidRDefault="0083330F" w:rsidP="000A2A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vMerge/>
            <w:vAlign w:val="center"/>
          </w:tcPr>
          <w:p w14:paraId="5E113B46" w14:textId="77777777" w:rsidR="0083330F" w:rsidRPr="00FA1E8F" w:rsidRDefault="0083330F" w:rsidP="000A2A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330F" w:rsidRPr="00FA1E8F" w14:paraId="1B5743B7" w14:textId="77777777" w:rsidTr="00454248">
        <w:trPr>
          <w:trHeight w:val="239"/>
        </w:trPr>
        <w:tc>
          <w:tcPr>
            <w:tcW w:w="1951" w:type="dxa"/>
            <w:vMerge/>
          </w:tcPr>
          <w:p w14:paraId="0685E938" w14:textId="77777777" w:rsidR="0083330F" w:rsidRDefault="0083330F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A50C390" w14:textId="77777777" w:rsidR="0083330F" w:rsidRPr="00FA1E8F" w:rsidRDefault="0083330F" w:rsidP="00173A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260" w:type="dxa"/>
          </w:tcPr>
          <w:p w14:paraId="676B4A52" w14:textId="77777777" w:rsidR="0083330F" w:rsidRPr="002C2FC4" w:rsidRDefault="0083330F" w:rsidP="004542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FC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C2FC4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ความเป็นพลเมือง</w:t>
            </w:r>
          </w:p>
        </w:tc>
        <w:tc>
          <w:tcPr>
            <w:tcW w:w="1134" w:type="dxa"/>
            <w:vAlign w:val="center"/>
          </w:tcPr>
          <w:p w14:paraId="1A0F11EB" w14:textId="65CDBD44" w:rsidR="0083330F" w:rsidRPr="00FA1E8F" w:rsidRDefault="00023453" w:rsidP="0010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17-20</w:t>
            </w:r>
          </w:p>
        </w:tc>
        <w:tc>
          <w:tcPr>
            <w:tcW w:w="851" w:type="dxa"/>
            <w:vAlign w:val="center"/>
          </w:tcPr>
          <w:p w14:paraId="4F2F2DF3" w14:textId="34A42672" w:rsidR="0083330F" w:rsidRPr="00FA1E8F" w:rsidRDefault="00023453" w:rsidP="0010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vAlign w:val="center"/>
          </w:tcPr>
          <w:p w14:paraId="6002AB5A" w14:textId="77777777" w:rsidR="0083330F" w:rsidRPr="00FA1E8F" w:rsidRDefault="0083330F" w:rsidP="000A2A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14:paraId="617480FF" w14:textId="77777777" w:rsidR="0083330F" w:rsidRPr="00FA1E8F" w:rsidRDefault="0083330F" w:rsidP="000A2A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vMerge/>
            <w:vAlign w:val="center"/>
          </w:tcPr>
          <w:p w14:paraId="4D85A6A7" w14:textId="77777777" w:rsidR="0083330F" w:rsidRPr="00FA1E8F" w:rsidRDefault="0083330F" w:rsidP="000A2A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5D65" w:rsidRPr="00FA1E8F" w14:paraId="42612490" w14:textId="77777777" w:rsidTr="006A1085">
        <w:trPr>
          <w:trHeight w:val="239"/>
        </w:trPr>
        <w:tc>
          <w:tcPr>
            <w:tcW w:w="1951" w:type="dxa"/>
          </w:tcPr>
          <w:p w14:paraId="7DCD7E4C" w14:textId="77777777" w:rsidR="000C5D65" w:rsidRPr="00FA1E8F" w:rsidRDefault="000C5D65" w:rsidP="009868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F731A00" w14:textId="77777777" w:rsidR="000C5D65" w:rsidRPr="00FA1E8F" w:rsidRDefault="000C5D65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DB95D87" w14:textId="77777777" w:rsidR="000C5D65" w:rsidRPr="00FA1E8F" w:rsidRDefault="000C5D65" w:rsidP="00D933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E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Align w:val="center"/>
          </w:tcPr>
          <w:p w14:paraId="1B45AA42" w14:textId="77777777" w:rsidR="000C5D65" w:rsidRPr="00FA1E8F" w:rsidRDefault="00C20E47" w:rsidP="006A10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E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851" w:type="dxa"/>
            <w:vAlign w:val="center"/>
          </w:tcPr>
          <w:p w14:paraId="5AA171E1" w14:textId="77777777" w:rsidR="000C5D65" w:rsidRPr="00FA1E8F" w:rsidRDefault="00C20E47" w:rsidP="006A10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1E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92" w:type="dxa"/>
          </w:tcPr>
          <w:p w14:paraId="7E9A9EA6" w14:textId="77777777" w:rsidR="000C5D65" w:rsidRPr="00FA1E8F" w:rsidRDefault="000C5D65" w:rsidP="009868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CC54550" w14:textId="77777777" w:rsidR="000C5D65" w:rsidRPr="00FA1E8F" w:rsidRDefault="000C5D65" w:rsidP="009868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0700BD0C" w14:textId="77777777" w:rsidR="000C5D65" w:rsidRPr="00FA1E8F" w:rsidRDefault="000C5D65" w:rsidP="009868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7870" w:rsidRPr="00FA1E8F" w14:paraId="23FB0575" w14:textId="77777777" w:rsidTr="007569F2">
        <w:trPr>
          <w:trHeight w:val="70"/>
        </w:trPr>
        <w:tc>
          <w:tcPr>
            <w:tcW w:w="7905" w:type="dxa"/>
            <w:gridSpan w:val="5"/>
          </w:tcPr>
          <w:p w14:paraId="23C492CA" w14:textId="77777777" w:rsidR="00FF7870" w:rsidRPr="00FA1E8F" w:rsidRDefault="00FF7870" w:rsidP="00F976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1E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รวมคะแนนการวัดและประเมินผล</w:t>
            </w:r>
          </w:p>
        </w:tc>
        <w:tc>
          <w:tcPr>
            <w:tcW w:w="992" w:type="dxa"/>
          </w:tcPr>
          <w:p w14:paraId="47400721" w14:textId="77777777" w:rsidR="00FF7870" w:rsidRPr="00FA1E8F" w:rsidRDefault="00FF7870" w:rsidP="00FF78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7E5E5C38" w14:textId="77777777" w:rsidR="00FF7870" w:rsidRPr="00FA1E8F" w:rsidRDefault="00FF7870" w:rsidP="00FF78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0504CB61" w14:textId="77777777" w:rsidR="00FF7870" w:rsidRPr="00FA1E8F" w:rsidRDefault="00FF7870" w:rsidP="00FF78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00D1C56" w14:textId="77777777" w:rsidR="00043007" w:rsidRPr="00FA1E8F" w:rsidRDefault="00043007" w:rsidP="00043007">
      <w:pPr>
        <w:jc w:val="right"/>
        <w:rPr>
          <w:rFonts w:ascii="TH SarabunPSK" w:hAnsi="TH SarabunPSK" w:cs="TH SarabunPSK"/>
          <w:sz w:val="4"/>
          <w:szCs w:val="4"/>
        </w:rPr>
      </w:pPr>
    </w:p>
    <w:p w14:paraId="42051058" w14:textId="77777777" w:rsidR="00454248" w:rsidRDefault="00454248" w:rsidP="00454248">
      <w:pPr>
        <w:jc w:val="right"/>
        <w:rPr>
          <w:rFonts w:ascii="TH SarabunPSK" w:hAnsi="TH SarabunPSK" w:cs="TH SarabunPSK"/>
          <w:sz w:val="16"/>
          <w:szCs w:val="16"/>
        </w:rPr>
      </w:pPr>
    </w:p>
    <w:p w14:paraId="5750D89C" w14:textId="77777777" w:rsidR="001F50B1" w:rsidRPr="00454248" w:rsidRDefault="001F50B1" w:rsidP="00454248">
      <w:pPr>
        <w:jc w:val="right"/>
        <w:rPr>
          <w:rFonts w:ascii="TH SarabunPSK" w:hAnsi="TH SarabunPSK" w:cs="TH SarabunPSK"/>
          <w:sz w:val="16"/>
          <w:szCs w:val="16"/>
        </w:rPr>
      </w:pPr>
    </w:p>
    <w:p w14:paraId="5392ADF0" w14:textId="77777777" w:rsidR="00043007" w:rsidRPr="00FA1E8F" w:rsidRDefault="00043007" w:rsidP="00043007">
      <w:pPr>
        <w:spacing w:before="240"/>
        <w:jc w:val="right"/>
        <w:rPr>
          <w:rFonts w:ascii="TH SarabunPSK" w:hAnsi="TH SarabunPSK" w:cs="TH SarabunPSK"/>
          <w:sz w:val="32"/>
          <w:szCs w:val="32"/>
          <w:cs/>
        </w:rPr>
      </w:pPr>
      <w:r w:rsidRPr="00FA1E8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FA1E8F">
        <w:rPr>
          <w:rFonts w:ascii="TH SarabunPSK" w:hAnsi="TH SarabunPSK" w:cs="TH SarabunPSK"/>
          <w:sz w:val="32"/>
          <w:szCs w:val="32"/>
        </w:rPr>
        <w:t>........................................................................</w:t>
      </w:r>
      <w:r w:rsidRPr="00FA1E8F">
        <w:rPr>
          <w:rFonts w:ascii="TH SarabunPSK" w:hAnsi="TH SarabunPSK" w:cs="TH SarabunPSK"/>
          <w:sz w:val="32"/>
          <w:szCs w:val="32"/>
          <w:cs/>
        </w:rPr>
        <w:t xml:space="preserve"> ผู้สอน       ลงชื่อ</w:t>
      </w:r>
      <w:r w:rsidRPr="00FA1E8F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 w:rsidRPr="00FA1E8F">
        <w:rPr>
          <w:rFonts w:ascii="TH SarabunPSK" w:hAnsi="TH SarabunPSK" w:cs="TH SarabunPSK"/>
          <w:sz w:val="32"/>
          <w:szCs w:val="32"/>
          <w:cs/>
        </w:rPr>
        <w:t>หัวหน้าฝ่ายวิชาการ</w:t>
      </w:r>
    </w:p>
    <w:p w14:paraId="3D27C527" w14:textId="40FA883E" w:rsidR="00043007" w:rsidRPr="00FA1E8F" w:rsidRDefault="00043007" w:rsidP="00043007">
      <w:pPr>
        <w:ind w:right="-180"/>
        <w:rPr>
          <w:rFonts w:ascii="TH SarabunPSK" w:hAnsi="TH SarabunPSK" w:cs="TH SarabunPSK"/>
          <w:sz w:val="32"/>
          <w:szCs w:val="32"/>
        </w:rPr>
      </w:pPr>
      <w:r w:rsidRPr="00FA1E8F">
        <w:rPr>
          <w:rFonts w:ascii="TH SarabunPSK" w:hAnsi="TH SarabunPSK" w:cs="TH SarabunPSK"/>
          <w:sz w:val="32"/>
          <w:szCs w:val="32"/>
        </w:rPr>
        <w:t xml:space="preserve">         </w:t>
      </w:r>
      <w:r w:rsidR="00301643" w:rsidRPr="00FA1E8F">
        <w:rPr>
          <w:rFonts w:ascii="TH SarabunPSK" w:hAnsi="TH SarabunPSK" w:cs="TH SarabunPSK"/>
          <w:sz w:val="32"/>
          <w:szCs w:val="32"/>
        </w:rPr>
        <w:t xml:space="preserve">      </w:t>
      </w:r>
      <w:r w:rsidRPr="00FA1E8F">
        <w:rPr>
          <w:rFonts w:ascii="TH SarabunPSK" w:hAnsi="TH SarabunPSK" w:cs="TH SarabunPSK"/>
          <w:sz w:val="32"/>
          <w:szCs w:val="32"/>
        </w:rPr>
        <w:t xml:space="preserve">     (</w:t>
      </w:r>
      <w:r w:rsidR="00301643" w:rsidRPr="00FA1E8F">
        <w:rPr>
          <w:rFonts w:ascii="TH SarabunPSK" w:hAnsi="TH SarabunPSK" w:cs="TH SarabunPSK"/>
          <w:sz w:val="32"/>
          <w:szCs w:val="32"/>
          <w:cs/>
        </w:rPr>
        <w:t>นา</w:t>
      </w:r>
      <w:r w:rsidR="00023453">
        <w:rPr>
          <w:rFonts w:ascii="TH SarabunPSK" w:hAnsi="TH SarabunPSK" w:cs="TH SarabunPSK" w:hint="cs"/>
          <w:sz w:val="32"/>
          <w:szCs w:val="32"/>
          <w:cs/>
        </w:rPr>
        <w:t>งสาวภัสราภรณ์  ใจข้อ</w:t>
      </w:r>
      <w:r w:rsidRPr="00FA1E8F">
        <w:rPr>
          <w:rFonts w:ascii="TH SarabunPSK" w:hAnsi="TH SarabunPSK" w:cs="TH SarabunPSK"/>
          <w:sz w:val="32"/>
          <w:szCs w:val="32"/>
        </w:rPr>
        <w:t xml:space="preserve">)  </w:t>
      </w:r>
      <w:r w:rsidRPr="00FA1E8F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FA1E8F">
        <w:rPr>
          <w:rFonts w:ascii="TH SarabunPSK" w:hAnsi="TH SarabunPSK" w:cs="TH SarabunPSK"/>
          <w:sz w:val="32"/>
          <w:szCs w:val="32"/>
        </w:rPr>
        <w:tab/>
      </w:r>
      <w:r w:rsidRPr="00FA1E8F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301643" w:rsidRPr="00FA1E8F">
        <w:rPr>
          <w:rFonts w:ascii="TH SarabunPSK" w:hAnsi="TH SarabunPSK" w:cs="TH SarabunPSK"/>
          <w:sz w:val="32"/>
          <w:szCs w:val="32"/>
        </w:rPr>
        <w:t xml:space="preserve">    </w:t>
      </w:r>
      <w:r w:rsidR="00196274">
        <w:rPr>
          <w:rFonts w:ascii="TH SarabunPSK" w:hAnsi="TH SarabunPSK" w:cs="TH SarabunPSK"/>
          <w:sz w:val="32"/>
          <w:szCs w:val="32"/>
        </w:rPr>
        <w:t xml:space="preserve">  </w:t>
      </w:r>
      <w:r w:rsidR="00301643" w:rsidRPr="00FA1E8F">
        <w:rPr>
          <w:rFonts w:ascii="TH SarabunPSK" w:hAnsi="TH SarabunPSK" w:cs="TH SarabunPSK"/>
          <w:sz w:val="32"/>
          <w:szCs w:val="32"/>
          <w:cs/>
        </w:rPr>
        <w:t>นางสายฝน</w:t>
      </w:r>
      <w:r w:rsidRPr="00FA1E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52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1E8F">
        <w:rPr>
          <w:rFonts w:ascii="TH SarabunPSK" w:hAnsi="TH SarabunPSK" w:cs="TH SarabunPSK"/>
          <w:sz w:val="32"/>
          <w:szCs w:val="32"/>
          <w:cs/>
        </w:rPr>
        <w:t>สายเกิด</w:t>
      </w:r>
      <w:r w:rsidRPr="00FA1E8F">
        <w:rPr>
          <w:rFonts w:ascii="TH SarabunPSK" w:hAnsi="TH SarabunPSK" w:cs="TH SarabunPSK"/>
          <w:sz w:val="32"/>
          <w:szCs w:val="32"/>
        </w:rPr>
        <w:t xml:space="preserve">)  </w:t>
      </w:r>
    </w:p>
    <w:p w14:paraId="39C33166" w14:textId="77777777" w:rsidR="00454248" w:rsidRPr="00454248" w:rsidRDefault="00043007" w:rsidP="00454248">
      <w:pPr>
        <w:ind w:right="-180"/>
        <w:rPr>
          <w:rFonts w:ascii="TH SarabunPSK" w:hAnsi="TH SarabunPSK" w:cs="TH SarabunPSK"/>
          <w:sz w:val="16"/>
          <w:szCs w:val="16"/>
        </w:rPr>
      </w:pPr>
      <w:r w:rsidRPr="00FA1E8F">
        <w:rPr>
          <w:rFonts w:ascii="TH SarabunPSK" w:hAnsi="TH SarabunPSK" w:cs="TH SarabunPSK"/>
          <w:sz w:val="32"/>
          <w:szCs w:val="32"/>
        </w:rPr>
        <w:t xml:space="preserve"> </w:t>
      </w:r>
      <w:r w:rsidR="00454248">
        <w:rPr>
          <w:rFonts w:ascii="TH SarabunPSK" w:hAnsi="TH SarabunPSK" w:cs="TH SarabunPSK"/>
          <w:sz w:val="32"/>
          <w:szCs w:val="32"/>
        </w:rPr>
        <w:tab/>
      </w:r>
      <w:r w:rsidR="00454248">
        <w:rPr>
          <w:rFonts w:ascii="TH SarabunPSK" w:hAnsi="TH SarabunPSK" w:cs="TH SarabunPSK"/>
          <w:sz w:val="32"/>
          <w:szCs w:val="32"/>
        </w:rPr>
        <w:tab/>
      </w:r>
      <w:r w:rsidR="00454248">
        <w:rPr>
          <w:rFonts w:ascii="TH SarabunPSK" w:hAnsi="TH SarabunPSK" w:cs="TH SarabunPSK"/>
          <w:sz w:val="32"/>
          <w:szCs w:val="32"/>
        </w:rPr>
        <w:tab/>
      </w:r>
      <w:r w:rsidR="00454248">
        <w:rPr>
          <w:rFonts w:ascii="TH SarabunPSK" w:hAnsi="TH SarabunPSK" w:cs="TH SarabunPSK"/>
          <w:sz w:val="32"/>
          <w:szCs w:val="32"/>
        </w:rPr>
        <w:tab/>
      </w:r>
    </w:p>
    <w:p w14:paraId="104AF3CB" w14:textId="77777777" w:rsidR="00043007" w:rsidRPr="00FA1E8F" w:rsidRDefault="00043007" w:rsidP="00454248">
      <w:pPr>
        <w:ind w:left="2160" w:right="-180" w:firstLine="720"/>
        <w:rPr>
          <w:rFonts w:ascii="TH SarabunPSK" w:hAnsi="TH SarabunPSK" w:cs="TH SarabunPSK"/>
          <w:sz w:val="32"/>
          <w:szCs w:val="32"/>
        </w:rPr>
      </w:pPr>
      <w:r w:rsidRPr="00FA1E8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FA1E8F">
        <w:rPr>
          <w:rFonts w:ascii="TH SarabunPSK" w:hAnsi="TH SarabunPSK" w:cs="TH SarabunPSK"/>
          <w:sz w:val="32"/>
          <w:szCs w:val="32"/>
        </w:rPr>
        <w:t>......................................................................</w:t>
      </w:r>
      <w:r w:rsidRPr="00FA1E8F">
        <w:rPr>
          <w:rFonts w:ascii="TH SarabunPSK" w:hAnsi="TH SarabunPSK" w:cs="TH SarabunPSK"/>
          <w:sz w:val="32"/>
          <w:szCs w:val="32"/>
          <w:cs/>
        </w:rPr>
        <w:t>ผู้อำนวยการ</w:t>
      </w:r>
    </w:p>
    <w:p w14:paraId="26776F24" w14:textId="77777777" w:rsidR="00144965" w:rsidRPr="00FA1E8F" w:rsidRDefault="00043007" w:rsidP="00043007">
      <w:pPr>
        <w:ind w:left="2880" w:right="-180" w:firstLine="720"/>
        <w:rPr>
          <w:rFonts w:ascii="TH SarabunPSK" w:hAnsi="TH SarabunPSK" w:cs="TH SarabunPSK"/>
          <w:sz w:val="32"/>
          <w:szCs w:val="32"/>
        </w:rPr>
      </w:pPr>
      <w:r w:rsidRPr="00FA1E8F">
        <w:rPr>
          <w:rFonts w:ascii="TH SarabunPSK" w:hAnsi="TH SarabunPSK" w:cs="TH SarabunPSK"/>
          <w:sz w:val="32"/>
          <w:szCs w:val="32"/>
        </w:rPr>
        <w:t xml:space="preserve">     </w:t>
      </w:r>
      <w:r w:rsidR="00454248">
        <w:rPr>
          <w:rFonts w:ascii="TH SarabunPSK" w:hAnsi="TH SarabunPSK" w:cs="TH SarabunPSK"/>
          <w:sz w:val="32"/>
          <w:szCs w:val="32"/>
        </w:rPr>
        <w:t xml:space="preserve">  </w:t>
      </w:r>
      <w:r w:rsidR="00301643" w:rsidRPr="00FA1E8F">
        <w:rPr>
          <w:rFonts w:ascii="TH SarabunPSK" w:hAnsi="TH SarabunPSK" w:cs="TH SarabunPSK"/>
          <w:sz w:val="32"/>
          <w:szCs w:val="32"/>
        </w:rPr>
        <w:t>(</w:t>
      </w:r>
      <w:r w:rsidR="00301643" w:rsidRPr="00FA1E8F">
        <w:rPr>
          <w:rFonts w:ascii="TH SarabunPSK" w:hAnsi="TH SarabunPSK" w:cs="TH SarabunPSK"/>
          <w:sz w:val="32"/>
          <w:szCs w:val="32"/>
          <w:cs/>
        </w:rPr>
        <w:t>นายรุติพงษ์</w:t>
      </w:r>
      <w:r w:rsidR="00BE522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A1E8F">
        <w:rPr>
          <w:rFonts w:ascii="TH SarabunPSK" w:hAnsi="TH SarabunPSK" w:cs="TH SarabunPSK"/>
          <w:sz w:val="32"/>
          <w:szCs w:val="32"/>
          <w:cs/>
        </w:rPr>
        <w:t>สายเกิด</w:t>
      </w:r>
      <w:r w:rsidRPr="00FA1E8F">
        <w:rPr>
          <w:rFonts w:ascii="TH SarabunPSK" w:hAnsi="TH SarabunPSK" w:cs="TH SarabunPSK"/>
          <w:sz w:val="32"/>
          <w:szCs w:val="32"/>
        </w:rPr>
        <w:t>)</w:t>
      </w:r>
    </w:p>
    <w:sectPr w:rsidR="00144965" w:rsidRPr="00FA1E8F" w:rsidSect="00D33743">
      <w:pgSz w:w="11906" w:h="16838"/>
      <w:pgMar w:top="567" w:right="924" w:bottom="142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028CF"/>
    <w:multiLevelType w:val="hybridMultilevel"/>
    <w:tmpl w:val="664C09A0"/>
    <w:lvl w:ilvl="0" w:tplc="6DBAFBF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92C1D"/>
    <w:multiLevelType w:val="hybridMultilevel"/>
    <w:tmpl w:val="5B30B08A"/>
    <w:lvl w:ilvl="0" w:tplc="252E9AE2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862974">
    <w:abstractNumId w:val="1"/>
  </w:num>
  <w:num w:numId="2" w16cid:durableId="869993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embedTrueTypeFonts/>
  <w:embedSystem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65"/>
    <w:rsid w:val="00006C7D"/>
    <w:rsid w:val="00014362"/>
    <w:rsid w:val="00023453"/>
    <w:rsid w:val="00043007"/>
    <w:rsid w:val="000A2A29"/>
    <w:rsid w:val="000C5D65"/>
    <w:rsid w:val="0010012C"/>
    <w:rsid w:val="00130DFB"/>
    <w:rsid w:val="00144965"/>
    <w:rsid w:val="00144E67"/>
    <w:rsid w:val="00173ADA"/>
    <w:rsid w:val="00191F8A"/>
    <w:rsid w:val="00196274"/>
    <w:rsid w:val="001F50B1"/>
    <w:rsid w:val="0022755B"/>
    <w:rsid w:val="00290FCB"/>
    <w:rsid w:val="00301643"/>
    <w:rsid w:val="00304DF6"/>
    <w:rsid w:val="0030696F"/>
    <w:rsid w:val="00312062"/>
    <w:rsid w:val="00316ED9"/>
    <w:rsid w:val="00374CA2"/>
    <w:rsid w:val="003B4F79"/>
    <w:rsid w:val="00402FA8"/>
    <w:rsid w:val="00417395"/>
    <w:rsid w:val="00454248"/>
    <w:rsid w:val="00465B9C"/>
    <w:rsid w:val="004D70D2"/>
    <w:rsid w:val="004D7F1C"/>
    <w:rsid w:val="004F7105"/>
    <w:rsid w:val="00540744"/>
    <w:rsid w:val="00567296"/>
    <w:rsid w:val="00596E72"/>
    <w:rsid w:val="005D5AAC"/>
    <w:rsid w:val="00647D33"/>
    <w:rsid w:val="0065746F"/>
    <w:rsid w:val="006924C3"/>
    <w:rsid w:val="006A1085"/>
    <w:rsid w:val="006C0142"/>
    <w:rsid w:val="007569F2"/>
    <w:rsid w:val="007B235A"/>
    <w:rsid w:val="008236A3"/>
    <w:rsid w:val="0083330F"/>
    <w:rsid w:val="0087588F"/>
    <w:rsid w:val="009200AE"/>
    <w:rsid w:val="009825D5"/>
    <w:rsid w:val="0098687F"/>
    <w:rsid w:val="0099563A"/>
    <w:rsid w:val="00AA772A"/>
    <w:rsid w:val="00AC037F"/>
    <w:rsid w:val="00B27442"/>
    <w:rsid w:val="00B70E35"/>
    <w:rsid w:val="00B84833"/>
    <w:rsid w:val="00BA73A5"/>
    <w:rsid w:val="00BE5223"/>
    <w:rsid w:val="00C20E47"/>
    <w:rsid w:val="00C24564"/>
    <w:rsid w:val="00C63C67"/>
    <w:rsid w:val="00D33743"/>
    <w:rsid w:val="00D86043"/>
    <w:rsid w:val="00D93373"/>
    <w:rsid w:val="00DA25EE"/>
    <w:rsid w:val="00DC1CA1"/>
    <w:rsid w:val="00E8716F"/>
    <w:rsid w:val="00EC15F7"/>
    <w:rsid w:val="00F128DA"/>
    <w:rsid w:val="00F241DE"/>
    <w:rsid w:val="00F30F2D"/>
    <w:rsid w:val="00F345B1"/>
    <w:rsid w:val="00F97663"/>
    <w:rsid w:val="00FA1E8F"/>
    <w:rsid w:val="00FA59B1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3E8DA4"/>
  <w15:chartTrackingRefBased/>
  <w15:docId w15:val="{E03EBF63-6D74-F446-8A7C-C678DABB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4965"/>
    <w:rPr>
      <w:rFonts w:eastAsia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rsid w:val="0014496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330F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3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โครงการสอน  สาระการเรียนรู้ สังคมศึกษา และวัฒนธรรม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โครงการสอน  สาระการเรียนรู้ สังคมศึกษา และวัฒนธรรม</dc:title>
  <dc:subject/>
  <dc:creator>com17</dc:creator>
  <cp:keywords/>
  <cp:lastModifiedBy>60161531</cp:lastModifiedBy>
  <cp:revision>2</cp:revision>
  <dcterms:created xsi:type="dcterms:W3CDTF">2024-11-01T07:05:00Z</dcterms:created>
  <dcterms:modified xsi:type="dcterms:W3CDTF">2024-11-01T07:05:00Z</dcterms:modified>
</cp:coreProperties>
</file>